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2"/>
        <w:gridCol w:w="3346"/>
      </w:tblGrid>
      <w:tr w:rsidR="002F3258" w:rsidRPr="002F3258" w14:paraId="25EB91B0" w14:textId="77777777" w:rsidTr="002F3258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C1C6E" w14:textId="77777777" w:rsidR="002F3258" w:rsidRPr="002F3258" w:rsidRDefault="002F3258" w:rsidP="002F3258">
            <w:pPr>
              <w:jc w:val="center"/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  <w:b/>
                <w:bCs/>
              </w:rPr>
              <w:t>IDENTIFICACIÓN DE NECESIDADES</w:t>
            </w:r>
          </w:p>
        </w:tc>
      </w:tr>
      <w:tr w:rsidR="002F3258" w:rsidRPr="002F3258" w14:paraId="529EC17B" w14:textId="77777777" w:rsidTr="00E42033">
        <w:tc>
          <w:tcPr>
            <w:tcW w:w="55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0CBCD" w14:textId="77777777" w:rsidR="002F3258" w:rsidRPr="002F3258" w:rsidRDefault="002F3258" w:rsidP="002F3258">
            <w:p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  <w:b/>
                <w:bCs/>
              </w:rPr>
              <w:t>Objetivo:</w:t>
            </w:r>
            <w:r w:rsidRPr="002F3258">
              <w:rPr>
                <w:rFonts w:ascii="Times New Roman" w:hAnsi="Times New Roman" w:cs="Times New Roman"/>
              </w:rPr>
              <w:t xml:space="preserve"> Identificar las áreas en las que el personal considera necesitar mayor formación, con el fin de diseñar un plan de capacitación que responda a sus necesidades reales y fortalezca sus competencias laborales.</w:t>
            </w:r>
          </w:p>
        </w:tc>
        <w:tc>
          <w:tcPr>
            <w:tcW w:w="3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76086" w14:textId="77777777" w:rsidR="002F3258" w:rsidRPr="002F3258" w:rsidRDefault="002F3258" w:rsidP="002F3258">
            <w:p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  <w:b/>
                <w:bCs/>
              </w:rPr>
              <w:t>Dirigido a:</w:t>
            </w:r>
          </w:p>
        </w:tc>
      </w:tr>
      <w:tr w:rsidR="002F3258" w:rsidRPr="002F3258" w14:paraId="2D5BEB53" w14:textId="77777777" w:rsidTr="002F3258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16C7E" w14:textId="77777777" w:rsidR="002F3258" w:rsidRPr="002F3258" w:rsidRDefault="002F3258" w:rsidP="002F3258">
            <w:p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  <w:b/>
                <w:bCs/>
              </w:rPr>
              <w:t>Instrucción:</w:t>
            </w:r>
            <w:r w:rsidRPr="002F3258">
              <w:rPr>
                <w:rFonts w:ascii="Times New Roman" w:hAnsi="Times New Roman" w:cs="Times New Roman"/>
              </w:rPr>
              <w:t xml:space="preserve"> Lea atentamente cada pregunta y seleccione la opción que mejor refleje su situación actual. En las preguntas de opción múltiple, seleccione una sola respuesta con una X.</w:t>
            </w:r>
          </w:p>
        </w:tc>
      </w:tr>
      <w:tr w:rsidR="002F3258" w:rsidRPr="002F3258" w14:paraId="2D8AB7B3" w14:textId="77777777" w:rsidTr="002F3258">
        <w:trPr>
          <w:trHeight w:val="1093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FA8EB" w14:textId="77777777" w:rsidR="002F3258" w:rsidRPr="002F3258" w:rsidRDefault="002F3258" w:rsidP="002F325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¿Considera que cuenta con las habilidades necesarias para realizar sus tareas actuales?</w:t>
            </w:r>
          </w:p>
          <w:p w14:paraId="02E00A14" w14:textId="77777777" w:rsidR="002F3258" w:rsidRPr="002F3258" w:rsidRDefault="002F3258" w:rsidP="002F325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Sí</w:t>
            </w:r>
          </w:p>
          <w:p w14:paraId="67EF5869" w14:textId="77777777" w:rsidR="002F3258" w:rsidRPr="002F3258" w:rsidRDefault="002F3258" w:rsidP="002F325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Parcialmente</w:t>
            </w:r>
          </w:p>
          <w:p w14:paraId="641FA85C" w14:textId="77777777" w:rsidR="002F3258" w:rsidRPr="002F3258" w:rsidRDefault="002F3258" w:rsidP="002F3258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No</w:t>
            </w:r>
          </w:p>
        </w:tc>
      </w:tr>
      <w:tr w:rsidR="002F3258" w:rsidRPr="002F3258" w14:paraId="312AA80F" w14:textId="77777777" w:rsidTr="002F3258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6258B" w14:textId="77777777" w:rsidR="002F3258" w:rsidRPr="002F3258" w:rsidRDefault="002F3258" w:rsidP="002F3258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¿En qué áreas considera que necesita más formación? (marque todas las que apliquen)</w:t>
            </w:r>
          </w:p>
          <w:p w14:paraId="0FCB2555" w14:textId="77777777" w:rsidR="002F3258" w:rsidRPr="002F3258" w:rsidRDefault="002F3258" w:rsidP="002F3258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Manejo de conflictos</w:t>
            </w:r>
          </w:p>
          <w:p w14:paraId="7F63ED90" w14:textId="77777777" w:rsidR="002F3258" w:rsidRPr="002F3258" w:rsidRDefault="002F3258" w:rsidP="002F3258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Trabajo en equipo</w:t>
            </w:r>
          </w:p>
          <w:p w14:paraId="379DBCA7" w14:textId="77777777" w:rsidR="002F3258" w:rsidRPr="002F3258" w:rsidRDefault="002F3258" w:rsidP="002F325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Manipulación higiénica de alimentos</w:t>
            </w:r>
          </w:p>
          <w:p w14:paraId="395B1894" w14:textId="77777777" w:rsidR="002F3258" w:rsidRPr="002F3258" w:rsidRDefault="002F3258" w:rsidP="002F325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Técnicas de limpieza y desinfección</w:t>
            </w:r>
          </w:p>
          <w:p w14:paraId="76CAAB4C" w14:textId="77777777" w:rsidR="002F3258" w:rsidRPr="002F3258" w:rsidRDefault="002F3258" w:rsidP="002F3258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Técnicas de primeros auxilios</w:t>
            </w:r>
          </w:p>
          <w:p w14:paraId="581A7207" w14:textId="77777777" w:rsidR="002F3258" w:rsidRPr="002F3258" w:rsidRDefault="002F3258" w:rsidP="002F3258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Comunicación asertiva</w:t>
            </w:r>
          </w:p>
          <w:p w14:paraId="09955448" w14:textId="77777777" w:rsidR="002F3258" w:rsidRPr="002F3258" w:rsidRDefault="002F3258" w:rsidP="002F3258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Manejo de inventario y control de insumos</w:t>
            </w:r>
          </w:p>
          <w:p w14:paraId="40CF0A8C" w14:textId="77777777" w:rsidR="002F3258" w:rsidRPr="002F3258" w:rsidRDefault="002F3258" w:rsidP="002F3258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Otra: ______________________</w:t>
            </w:r>
          </w:p>
          <w:p w14:paraId="61D48622" w14:textId="77777777" w:rsidR="002F3258" w:rsidRPr="002F3258" w:rsidRDefault="002F3258" w:rsidP="002F3258">
            <w:pPr>
              <w:rPr>
                <w:rFonts w:ascii="Times New Roman" w:hAnsi="Times New Roman" w:cs="Times New Roman"/>
              </w:rPr>
            </w:pPr>
          </w:p>
        </w:tc>
      </w:tr>
      <w:tr w:rsidR="002F3258" w:rsidRPr="002F3258" w14:paraId="592D2372" w14:textId="77777777" w:rsidTr="002F3258">
        <w:trPr>
          <w:trHeight w:val="752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E1BE5" w14:textId="77777777" w:rsidR="002F3258" w:rsidRPr="002F3258" w:rsidRDefault="002F3258" w:rsidP="002F3258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¿Se siente preparado/a para manejar situaciones difíciles con clientes (reclamos, quejas, malentendidos)?</w:t>
            </w:r>
          </w:p>
          <w:p w14:paraId="1D00EEDE" w14:textId="77777777" w:rsidR="002F3258" w:rsidRPr="002F3258" w:rsidRDefault="002F3258" w:rsidP="002F3258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Sí</w:t>
            </w:r>
          </w:p>
          <w:p w14:paraId="47D889D9" w14:textId="77777777" w:rsidR="002F3258" w:rsidRPr="002F3258" w:rsidRDefault="002F3258" w:rsidP="002F3258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lastRenderedPageBreak/>
              <w:t>No</w:t>
            </w:r>
          </w:p>
        </w:tc>
      </w:tr>
      <w:tr w:rsidR="002F3258" w:rsidRPr="002F3258" w14:paraId="6F261C03" w14:textId="77777777" w:rsidTr="002F3258">
        <w:trPr>
          <w:trHeight w:val="1117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5AF8C" w14:textId="77777777" w:rsidR="002F3258" w:rsidRPr="002F3258" w:rsidRDefault="002F3258" w:rsidP="002F3258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lastRenderedPageBreak/>
              <w:t>¿Considera que necesita mejorar sus habilidades de comunicación con compañeros y/o supervisores?</w:t>
            </w:r>
          </w:p>
          <w:p w14:paraId="5C1C4D3F" w14:textId="77777777" w:rsidR="002F3258" w:rsidRPr="002F3258" w:rsidRDefault="002F3258" w:rsidP="002F3258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Sí</w:t>
            </w:r>
          </w:p>
          <w:p w14:paraId="44CC5D5A" w14:textId="77777777" w:rsidR="002F3258" w:rsidRPr="002F3258" w:rsidRDefault="002F3258" w:rsidP="002F3258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No</w:t>
            </w:r>
          </w:p>
        </w:tc>
      </w:tr>
      <w:tr w:rsidR="002F3258" w:rsidRPr="002F3258" w14:paraId="7C29FCBB" w14:textId="77777777" w:rsidTr="002F3258">
        <w:trPr>
          <w:trHeight w:val="1573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D8286" w14:textId="77777777" w:rsidR="002F3258" w:rsidRPr="002F3258" w:rsidRDefault="002F3258" w:rsidP="002F3258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¿Cómo califica su capacidad para trabajar en equipo?</w:t>
            </w:r>
          </w:p>
          <w:p w14:paraId="355503A8" w14:textId="77777777" w:rsidR="002F3258" w:rsidRPr="002F3258" w:rsidRDefault="002F3258" w:rsidP="002F3258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Excelente</w:t>
            </w:r>
          </w:p>
          <w:p w14:paraId="197A079F" w14:textId="77777777" w:rsidR="002F3258" w:rsidRPr="002F3258" w:rsidRDefault="002F3258" w:rsidP="002F3258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Buena</w:t>
            </w:r>
          </w:p>
          <w:p w14:paraId="79830C17" w14:textId="77777777" w:rsidR="002F3258" w:rsidRPr="002F3258" w:rsidRDefault="002F3258" w:rsidP="002F3258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Regular</w:t>
            </w:r>
          </w:p>
          <w:p w14:paraId="3373CA70" w14:textId="77777777" w:rsidR="002F3258" w:rsidRPr="002F3258" w:rsidRDefault="002F3258" w:rsidP="002F3258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Mala</w:t>
            </w:r>
          </w:p>
        </w:tc>
      </w:tr>
      <w:tr w:rsidR="002F3258" w:rsidRPr="002F3258" w14:paraId="11AB2604" w14:textId="77777777" w:rsidTr="002F3258">
        <w:trPr>
          <w:trHeight w:val="1309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18E29" w14:textId="77777777" w:rsidR="002F3258" w:rsidRPr="002F3258" w:rsidRDefault="002F3258" w:rsidP="002F3258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¿Ha recibido capacitación desde que entró a la empresa?</w:t>
            </w:r>
          </w:p>
          <w:p w14:paraId="0F47C165" w14:textId="77777777" w:rsidR="002F3258" w:rsidRPr="002F3258" w:rsidRDefault="002F3258" w:rsidP="002F3258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No</w:t>
            </w:r>
          </w:p>
          <w:p w14:paraId="4ED2F4F7" w14:textId="77777777" w:rsidR="002F3258" w:rsidRPr="002F3258" w:rsidRDefault="002F3258" w:rsidP="002F3258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Sí</w:t>
            </w:r>
          </w:p>
          <w:p w14:paraId="0E0C8731" w14:textId="77777777" w:rsidR="002F3258" w:rsidRPr="002F3258" w:rsidRDefault="002F3258" w:rsidP="002F3258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Otra: ______________</w:t>
            </w:r>
          </w:p>
        </w:tc>
      </w:tr>
      <w:tr w:rsidR="002F3258" w:rsidRPr="002F3258" w14:paraId="674B9B18" w14:textId="77777777" w:rsidTr="002F3258">
        <w:trPr>
          <w:trHeight w:val="1271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E184E" w14:textId="77777777" w:rsidR="002F3258" w:rsidRPr="002F3258" w:rsidRDefault="002F3258" w:rsidP="002F3258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¿Sabría cómo actuar en caso de emergencia (incendio, accidente, cliente con problema de salud)?</w:t>
            </w:r>
          </w:p>
          <w:p w14:paraId="7C5752A8" w14:textId="77777777" w:rsidR="002F3258" w:rsidRPr="002F3258" w:rsidRDefault="002F3258" w:rsidP="002F3258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Sí</w:t>
            </w:r>
          </w:p>
          <w:p w14:paraId="3D0AEDA5" w14:textId="77777777" w:rsidR="002F3258" w:rsidRPr="002F3258" w:rsidRDefault="002F3258" w:rsidP="002F3258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No</w:t>
            </w:r>
          </w:p>
        </w:tc>
      </w:tr>
      <w:tr w:rsidR="002F3258" w:rsidRPr="002F3258" w14:paraId="3821EBA8" w14:textId="77777777" w:rsidTr="002F3258">
        <w:trPr>
          <w:trHeight w:val="977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9E4D9" w14:textId="77777777" w:rsidR="002F3258" w:rsidRPr="002F3258" w:rsidRDefault="002F3258" w:rsidP="002F3258">
            <w:pPr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t>¿Qué sugerencia haría para mejorar las capacitaciones en la empresa?</w:t>
            </w:r>
          </w:p>
          <w:p w14:paraId="771D3FB5" w14:textId="77777777" w:rsidR="002F3258" w:rsidRPr="002F3258" w:rsidRDefault="002F3258" w:rsidP="002F3258">
            <w:pPr>
              <w:rPr>
                <w:rFonts w:ascii="Times New Roman" w:hAnsi="Times New Roman" w:cs="Times New Roman"/>
              </w:rPr>
            </w:pPr>
            <w:r w:rsidRPr="002F3258">
              <w:rPr>
                <w:rFonts w:ascii="Times New Roman" w:hAnsi="Times New Roman" w:cs="Times New Roman"/>
              </w:rPr>
              <w:br/>
            </w:r>
          </w:p>
        </w:tc>
      </w:tr>
    </w:tbl>
    <w:p w14:paraId="5EFEA4AB" w14:textId="5275D890" w:rsidR="002F3258" w:rsidRPr="00E42033" w:rsidRDefault="002F3258" w:rsidP="002F3258">
      <w:pPr>
        <w:rPr>
          <w:rFonts w:ascii="Times New Roman" w:hAnsi="Times New Roman" w:cs="Times New Roman"/>
        </w:rPr>
      </w:pPr>
    </w:p>
    <w:sectPr w:rsidR="002F3258" w:rsidRPr="00E4203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735B4" w14:textId="77777777" w:rsidR="008D539C" w:rsidRDefault="008D539C" w:rsidP="00E42033">
      <w:pPr>
        <w:spacing w:after="0" w:line="240" w:lineRule="auto"/>
      </w:pPr>
      <w:r>
        <w:separator/>
      </w:r>
    </w:p>
  </w:endnote>
  <w:endnote w:type="continuationSeparator" w:id="0">
    <w:p w14:paraId="27AEE2C3" w14:textId="77777777" w:rsidR="008D539C" w:rsidRDefault="008D539C" w:rsidP="00E42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DBC65" w14:textId="77777777" w:rsidR="008D539C" w:rsidRDefault="008D539C" w:rsidP="00E42033">
      <w:pPr>
        <w:spacing w:after="0" w:line="240" w:lineRule="auto"/>
      </w:pPr>
      <w:r>
        <w:separator/>
      </w:r>
    </w:p>
  </w:footnote>
  <w:footnote w:type="continuationSeparator" w:id="0">
    <w:p w14:paraId="31D8FCD1" w14:textId="77777777" w:rsidR="008D539C" w:rsidRDefault="008D539C" w:rsidP="00E42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826"/>
      <w:gridCol w:w="4142"/>
      <w:gridCol w:w="1860"/>
    </w:tblGrid>
    <w:tr w:rsidR="00E42033" w:rsidRPr="00E42033" w14:paraId="4DE662FE" w14:textId="77777777" w:rsidTr="00E42033">
      <w:trPr>
        <w:trHeight w:val="402"/>
      </w:trPr>
      <w:tc>
        <w:tcPr>
          <w:tcW w:w="183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EF5E1F8" w14:textId="7A716DD2" w:rsidR="00E42033" w:rsidRPr="00E42033" w:rsidRDefault="00E42033" w:rsidP="00E42033">
          <w:pPr>
            <w:pStyle w:val="Encabezado"/>
          </w:pPr>
          <w:r w:rsidRPr="00E42033">
            <w:drawing>
              <wp:inline distT="0" distB="0" distL="0" distR="0" wp14:anchorId="09A0F579" wp14:editId="6988A14F">
                <wp:extent cx="1657350" cy="1038225"/>
                <wp:effectExtent l="0" t="0" r="0" b="9525"/>
                <wp:docPr id="767573013" name="Imagen 2" descr="Diagrama, 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7573013" name="Imagen 2" descr="Diagrama, Logotip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16573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EADE15" w14:textId="77777777" w:rsidR="00E42033" w:rsidRPr="00E42033" w:rsidRDefault="00E42033" w:rsidP="00E42033">
          <w:pPr>
            <w:pStyle w:val="Encabezado"/>
            <w:jc w:val="center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FORMATO DE REFERENCIAS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2569031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Código: GFPI-F-135</w:t>
          </w:r>
        </w:p>
      </w:tc>
    </w:tr>
    <w:tr w:rsidR="00E42033" w:rsidRPr="00E42033" w14:paraId="05A60842" w14:textId="77777777" w:rsidTr="00E42033">
      <w:trPr>
        <w:trHeight w:val="399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A709726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C63545C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A8392B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Versión: 001</w:t>
          </w:r>
        </w:p>
      </w:tc>
    </w:tr>
    <w:tr w:rsidR="00E42033" w:rsidRPr="00E42033" w14:paraId="1221A76A" w14:textId="77777777" w:rsidTr="00E42033">
      <w:trPr>
        <w:trHeight w:val="533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D977317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6270C27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30A02FE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Fecha: 13/02/2025</w:t>
          </w:r>
        </w:p>
      </w:tc>
    </w:tr>
  </w:tbl>
  <w:p w14:paraId="4C433E8A" w14:textId="77777777" w:rsidR="00E42033" w:rsidRDefault="00E420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2CC2"/>
    <w:multiLevelType w:val="hybridMultilevel"/>
    <w:tmpl w:val="9F983888"/>
    <w:lvl w:ilvl="0" w:tplc="40265A72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3FEA3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2870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BC4F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78FC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82CC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C24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E606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E0C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000FE"/>
    <w:multiLevelType w:val="multilevel"/>
    <w:tmpl w:val="7F26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C46AF"/>
    <w:multiLevelType w:val="hybridMultilevel"/>
    <w:tmpl w:val="BF8C10E2"/>
    <w:lvl w:ilvl="0" w:tplc="04DA959A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65C9A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4A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820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36D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BA92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12E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9AB8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7025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662B7"/>
    <w:multiLevelType w:val="multilevel"/>
    <w:tmpl w:val="7F206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8060B"/>
    <w:multiLevelType w:val="multilevel"/>
    <w:tmpl w:val="2D26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42163C"/>
    <w:multiLevelType w:val="multilevel"/>
    <w:tmpl w:val="6052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101CC"/>
    <w:multiLevelType w:val="multilevel"/>
    <w:tmpl w:val="46F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7C7A96"/>
    <w:multiLevelType w:val="multilevel"/>
    <w:tmpl w:val="4288BD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73AB6"/>
    <w:multiLevelType w:val="multilevel"/>
    <w:tmpl w:val="3A1CBF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A03FA"/>
    <w:multiLevelType w:val="multilevel"/>
    <w:tmpl w:val="63F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6F6757"/>
    <w:multiLevelType w:val="multilevel"/>
    <w:tmpl w:val="7178AD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7A60FC"/>
    <w:multiLevelType w:val="multilevel"/>
    <w:tmpl w:val="FFB44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C741A7"/>
    <w:multiLevelType w:val="multilevel"/>
    <w:tmpl w:val="D6284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E342E2"/>
    <w:multiLevelType w:val="multilevel"/>
    <w:tmpl w:val="31F873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CD49E8"/>
    <w:multiLevelType w:val="multilevel"/>
    <w:tmpl w:val="FA4E0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F401BB"/>
    <w:multiLevelType w:val="multilevel"/>
    <w:tmpl w:val="0A4EB8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AC0933"/>
    <w:multiLevelType w:val="multilevel"/>
    <w:tmpl w:val="14823B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4213591">
    <w:abstractNumId w:val="12"/>
  </w:num>
  <w:num w:numId="2" w16cid:durableId="517349173">
    <w:abstractNumId w:val="3"/>
    <w:lvlOverride w:ilvl="0">
      <w:lvl w:ilvl="0">
        <w:numFmt w:val="upperLetter"/>
        <w:lvlText w:val="%1."/>
        <w:lvlJc w:val="left"/>
      </w:lvl>
    </w:lvlOverride>
  </w:num>
  <w:num w:numId="3" w16cid:durableId="1220290399">
    <w:abstractNumId w:val="3"/>
    <w:lvlOverride w:ilvl="0">
      <w:lvl w:ilvl="0">
        <w:numFmt w:val="upperLetter"/>
        <w:lvlText w:val="%1."/>
        <w:lvlJc w:val="left"/>
      </w:lvl>
    </w:lvlOverride>
  </w:num>
  <w:num w:numId="4" w16cid:durableId="788204172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1914193689">
    <w:abstractNumId w:val="13"/>
    <w:lvlOverride w:ilvl="0">
      <w:lvl w:ilvl="0">
        <w:numFmt w:val="decimal"/>
        <w:lvlText w:val="%1."/>
        <w:lvlJc w:val="left"/>
      </w:lvl>
    </w:lvlOverride>
  </w:num>
  <w:num w:numId="6" w16cid:durableId="546113961">
    <w:abstractNumId w:val="1"/>
    <w:lvlOverride w:ilvl="0">
      <w:lvl w:ilvl="0">
        <w:numFmt w:val="upperLetter"/>
        <w:lvlText w:val="%1."/>
        <w:lvlJc w:val="left"/>
      </w:lvl>
    </w:lvlOverride>
  </w:num>
  <w:num w:numId="7" w16cid:durableId="1014646933">
    <w:abstractNumId w:val="1"/>
    <w:lvlOverride w:ilvl="0">
      <w:lvl w:ilvl="0">
        <w:numFmt w:val="upperLetter"/>
        <w:lvlText w:val="%1."/>
        <w:lvlJc w:val="left"/>
      </w:lvl>
    </w:lvlOverride>
  </w:num>
  <w:num w:numId="8" w16cid:durableId="1563981930">
    <w:abstractNumId w:val="1"/>
    <w:lvlOverride w:ilvl="0">
      <w:lvl w:ilvl="0">
        <w:numFmt w:val="upperLetter"/>
        <w:lvlText w:val="%1."/>
        <w:lvlJc w:val="left"/>
      </w:lvl>
    </w:lvlOverride>
  </w:num>
  <w:num w:numId="9" w16cid:durableId="1555196169">
    <w:abstractNumId w:val="1"/>
    <w:lvlOverride w:ilvl="0">
      <w:lvl w:ilvl="0">
        <w:numFmt w:val="upperLetter"/>
        <w:lvlText w:val="%1."/>
        <w:lvlJc w:val="left"/>
      </w:lvl>
    </w:lvlOverride>
  </w:num>
  <w:num w:numId="10" w16cid:durableId="2050107300">
    <w:abstractNumId w:val="1"/>
    <w:lvlOverride w:ilvl="0">
      <w:lvl w:ilvl="0">
        <w:numFmt w:val="upperLetter"/>
        <w:lvlText w:val="%1."/>
        <w:lvlJc w:val="left"/>
      </w:lvl>
    </w:lvlOverride>
  </w:num>
  <w:num w:numId="11" w16cid:durableId="1205407759">
    <w:abstractNumId w:val="1"/>
    <w:lvlOverride w:ilvl="0">
      <w:lvl w:ilvl="0">
        <w:numFmt w:val="upperLetter"/>
        <w:lvlText w:val="%1."/>
        <w:lvlJc w:val="left"/>
      </w:lvl>
    </w:lvlOverride>
  </w:num>
  <w:num w:numId="12" w16cid:durableId="583026344">
    <w:abstractNumId w:val="1"/>
    <w:lvlOverride w:ilvl="0">
      <w:lvl w:ilvl="0">
        <w:numFmt w:val="upperLetter"/>
        <w:lvlText w:val="%1."/>
        <w:lvlJc w:val="left"/>
      </w:lvl>
    </w:lvlOverride>
  </w:num>
  <w:num w:numId="13" w16cid:durableId="1410497176">
    <w:abstractNumId w:val="1"/>
    <w:lvlOverride w:ilvl="0">
      <w:lvl w:ilvl="0">
        <w:numFmt w:val="upperLetter"/>
        <w:lvlText w:val="%1."/>
        <w:lvlJc w:val="left"/>
      </w:lvl>
    </w:lvlOverride>
  </w:num>
  <w:num w:numId="14" w16cid:durableId="1457333109">
    <w:abstractNumId w:val="16"/>
    <w:lvlOverride w:ilvl="0">
      <w:lvl w:ilvl="0">
        <w:numFmt w:val="decimal"/>
        <w:lvlText w:val="%1."/>
        <w:lvlJc w:val="left"/>
      </w:lvl>
    </w:lvlOverride>
  </w:num>
  <w:num w:numId="15" w16cid:durableId="437261642">
    <w:abstractNumId w:val="6"/>
    <w:lvlOverride w:ilvl="0">
      <w:lvl w:ilvl="0">
        <w:numFmt w:val="upperLetter"/>
        <w:lvlText w:val="%1."/>
        <w:lvlJc w:val="left"/>
      </w:lvl>
    </w:lvlOverride>
  </w:num>
  <w:num w:numId="16" w16cid:durableId="1047603759">
    <w:abstractNumId w:val="6"/>
    <w:lvlOverride w:ilvl="0">
      <w:lvl w:ilvl="0">
        <w:numFmt w:val="upperLetter"/>
        <w:lvlText w:val="%1."/>
        <w:lvlJc w:val="left"/>
      </w:lvl>
    </w:lvlOverride>
  </w:num>
  <w:num w:numId="17" w16cid:durableId="727001467">
    <w:abstractNumId w:val="10"/>
    <w:lvlOverride w:ilvl="0">
      <w:lvl w:ilvl="0">
        <w:numFmt w:val="decimal"/>
        <w:lvlText w:val="%1."/>
        <w:lvlJc w:val="left"/>
      </w:lvl>
    </w:lvlOverride>
  </w:num>
  <w:num w:numId="18" w16cid:durableId="1154445545">
    <w:abstractNumId w:val="4"/>
    <w:lvlOverride w:ilvl="0">
      <w:lvl w:ilvl="0">
        <w:numFmt w:val="upperLetter"/>
        <w:lvlText w:val="%1."/>
        <w:lvlJc w:val="left"/>
      </w:lvl>
    </w:lvlOverride>
  </w:num>
  <w:num w:numId="19" w16cid:durableId="89745673">
    <w:abstractNumId w:val="2"/>
  </w:num>
  <w:num w:numId="20" w16cid:durableId="71784685">
    <w:abstractNumId w:val="14"/>
    <w:lvlOverride w:ilvl="0">
      <w:lvl w:ilvl="0">
        <w:numFmt w:val="decimal"/>
        <w:lvlText w:val="%1."/>
        <w:lvlJc w:val="left"/>
      </w:lvl>
    </w:lvlOverride>
  </w:num>
  <w:num w:numId="21" w16cid:durableId="1834182205">
    <w:abstractNumId w:val="11"/>
    <w:lvlOverride w:ilvl="0">
      <w:lvl w:ilvl="0">
        <w:numFmt w:val="upperLetter"/>
        <w:lvlText w:val="%1."/>
        <w:lvlJc w:val="left"/>
      </w:lvl>
    </w:lvlOverride>
  </w:num>
  <w:num w:numId="22" w16cid:durableId="420218003">
    <w:abstractNumId w:val="11"/>
    <w:lvlOverride w:ilvl="0">
      <w:lvl w:ilvl="0">
        <w:numFmt w:val="upperLetter"/>
        <w:lvlText w:val="%1."/>
        <w:lvlJc w:val="left"/>
      </w:lvl>
    </w:lvlOverride>
  </w:num>
  <w:num w:numId="23" w16cid:durableId="2102867628">
    <w:abstractNumId w:val="11"/>
    <w:lvlOverride w:ilvl="0">
      <w:lvl w:ilvl="0">
        <w:numFmt w:val="upperLetter"/>
        <w:lvlText w:val="%1."/>
        <w:lvlJc w:val="left"/>
      </w:lvl>
    </w:lvlOverride>
  </w:num>
  <w:num w:numId="24" w16cid:durableId="1113745493">
    <w:abstractNumId w:val="0"/>
  </w:num>
  <w:num w:numId="25" w16cid:durableId="264777348">
    <w:abstractNumId w:val="8"/>
    <w:lvlOverride w:ilvl="0">
      <w:lvl w:ilvl="0">
        <w:numFmt w:val="decimal"/>
        <w:lvlText w:val="%1."/>
        <w:lvlJc w:val="left"/>
      </w:lvl>
    </w:lvlOverride>
  </w:num>
  <w:num w:numId="26" w16cid:durableId="1179391530">
    <w:abstractNumId w:val="5"/>
    <w:lvlOverride w:ilvl="0">
      <w:lvl w:ilvl="0">
        <w:numFmt w:val="upperLetter"/>
        <w:lvlText w:val="%1."/>
        <w:lvlJc w:val="left"/>
      </w:lvl>
    </w:lvlOverride>
  </w:num>
  <w:num w:numId="27" w16cid:durableId="677927554">
    <w:abstractNumId w:val="5"/>
    <w:lvlOverride w:ilvl="0">
      <w:lvl w:ilvl="0">
        <w:numFmt w:val="upperLetter"/>
        <w:lvlText w:val="%1."/>
        <w:lvlJc w:val="left"/>
      </w:lvl>
    </w:lvlOverride>
  </w:num>
  <w:num w:numId="28" w16cid:durableId="373506014">
    <w:abstractNumId w:val="5"/>
    <w:lvlOverride w:ilvl="0">
      <w:lvl w:ilvl="0">
        <w:numFmt w:val="upperLetter"/>
        <w:lvlText w:val="%1."/>
        <w:lvlJc w:val="left"/>
      </w:lvl>
    </w:lvlOverride>
  </w:num>
  <w:num w:numId="29" w16cid:durableId="388647953">
    <w:abstractNumId w:val="7"/>
    <w:lvlOverride w:ilvl="0">
      <w:lvl w:ilvl="0">
        <w:numFmt w:val="decimal"/>
        <w:lvlText w:val="%1."/>
        <w:lvlJc w:val="left"/>
      </w:lvl>
    </w:lvlOverride>
  </w:num>
  <w:num w:numId="30" w16cid:durableId="822624661">
    <w:abstractNumId w:val="9"/>
    <w:lvlOverride w:ilvl="0">
      <w:lvl w:ilvl="0">
        <w:numFmt w:val="upperLetter"/>
        <w:lvlText w:val="%1."/>
        <w:lvlJc w:val="left"/>
      </w:lvl>
    </w:lvlOverride>
  </w:num>
  <w:num w:numId="31" w16cid:durableId="836313519">
    <w:abstractNumId w:val="9"/>
    <w:lvlOverride w:ilvl="0">
      <w:lvl w:ilvl="0">
        <w:numFmt w:val="upperLetter"/>
        <w:lvlText w:val="%1."/>
        <w:lvlJc w:val="left"/>
      </w:lvl>
    </w:lvlOverride>
  </w:num>
  <w:num w:numId="32" w16cid:durableId="407768881">
    <w:abstractNumId w:val="1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58"/>
    <w:rsid w:val="002F3258"/>
    <w:rsid w:val="008D539C"/>
    <w:rsid w:val="00B61A5E"/>
    <w:rsid w:val="00E4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8CF7"/>
  <w15:chartTrackingRefBased/>
  <w15:docId w15:val="{BB5AB4A2-B436-4E86-9126-87E72E0D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3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3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3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3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3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3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3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3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3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3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3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3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32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32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32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32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32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32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3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3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3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3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3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32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32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32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3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32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32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2033"/>
  </w:style>
  <w:style w:type="paragraph" w:styleId="Piedepgina">
    <w:name w:val="footer"/>
    <w:basedOn w:val="Normal"/>
    <w:link w:val="Piedepgina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428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8808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1080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3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807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Eylin Mariana Varon Vergara</dc:creator>
  <cp:keywords/>
  <dc:description/>
  <cp:lastModifiedBy>Eylin Mariana Varon Vergara</cp:lastModifiedBy>
  <cp:revision>1</cp:revision>
  <dcterms:created xsi:type="dcterms:W3CDTF">2025-07-03T00:08:00Z</dcterms:created>
  <dcterms:modified xsi:type="dcterms:W3CDTF">2025-07-03T00:26:00Z</dcterms:modified>
</cp:coreProperties>
</file>